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7AAC216D" wp14:paraId="691AE4E9" wp14:textId="3341AEC4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7AAC216D" w:rsidR="29768C79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Retrospective Meeting Minutes</w:t>
      </w:r>
    </w:p>
    <w:p xmlns:wp14="http://schemas.microsoft.com/office/word/2010/wordml" w:rsidP="7AAC216D" wp14:paraId="3DA7E891" wp14:textId="453A138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CEE7468" wp14:textId="53960241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Project: Future Astro - Job Applications Organizer</w:t>
      </w: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2D3937F3" wp14:textId="3887854F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 </w:t>
      </w:r>
      <w:r w:rsidRPr="7AAC216D" w:rsidR="331832F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Nicolas Astros, Martin Archila, Marco Chaparro, Cairo Crawford, Alejandro Morales</w:t>
      </w:r>
    </w:p>
    <w:p xmlns:wp14="http://schemas.microsoft.com/office/word/2010/wordml" w:rsidP="7464CDE2" wp14:paraId="5AC00877" wp14:textId="3201323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7464CDE2" w:rsidR="1927F97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4:30pm</w:t>
      </w:r>
    </w:p>
    <w:p xmlns:wp14="http://schemas.microsoft.com/office/word/2010/wordml" w:rsidP="7464CDE2" wp14:paraId="6323EB3E" wp14:textId="489FAD82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7464CDE2" w:rsidR="1BB0071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5:00pm</w:t>
      </w:r>
    </w:p>
    <w:p xmlns:wp14="http://schemas.microsoft.com/office/word/2010/wordml" w:rsidP="7AAC216D" wp14:paraId="20E27ECA" wp14:textId="2F30059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05A83CCA" wp14:textId="59564E1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wrong?</w:t>
      </w:r>
    </w:p>
    <w:p w:rsidR="46B2DCEA" w:rsidP="13F1A62F" w:rsidRDefault="46B2DCEA" w14:paraId="187700AC" w14:textId="05A188B7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Nothing, but we </w:t>
      </w: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definitely need</w:t>
      </w: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to </w:t>
      </w:r>
      <w:r w:rsidRPr="13F1A62F" w:rsidR="1D144FA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be </w:t>
      </w: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more </w:t>
      </w:r>
      <w:r w:rsidRPr="13F1A62F" w:rsidR="27B4DC2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disciplined</w:t>
      </w: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when we meet and </w:t>
      </w: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come up with</w:t>
      </w:r>
      <w:r w:rsidRPr="13F1A62F" w:rsidR="46B2DCE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 stricter schedule.</w:t>
      </w:r>
    </w:p>
    <w:p xmlns:wp14="http://schemas.microsoft.com/office/word/2010/wordml" w:rsidP="7AAC216D" wp14:paraId="2BEAE610" wp14:textId="710ABA9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we do a good job estimating our team's work capacity?</w:t>
      </w:r>
    </w:p>
    <w:p xmlns:wp14="http://schemas.microsoft.com/office/word/2010/wordml" w:rsidP="13F1A62F" wp14:paraId="679A5D51" wp14:textId="055F0A2D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3F1A62F" w:rsidR="0FCA96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Yes,</w:t>
      </w:r>
      <w:r w:rsidRPr="13F1A62F" w:rsidR="68EF7D9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we did.</w:t>
      </w:r>
    </w:p>
    <w:p xmlns:wp14="http://schemas.microsoft.com/office/word/2010/wordml" w:rsidP="7AAC216D" wp14:paraId="6E39C4E3" wp14:textId="3EE2F663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649356DA" wp14:textId="00B00D02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237D55C8" wp14:textId="44FE4EFE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we estimate the time required for each user story/task well?</w:t>
      </w:r>
    </w:p>
    <w:p xmlns:wp14="http://schemas.microsoft.com/office/word/2010/wordml" w:rsidP="7464CDE2" wp14:paraId="645B1546" wp14:textId="5B7BF729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0861D08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</w:t>
      </w:r>
    </w:p>
    <w:p xmlns:wp14="http://schemas.microsoft.com/office/word/2010/wordml" w:rsidP="7AAC216D" wp14:paraId="58AC3B68" wp14:textId="1898B5E6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xmlns:wp14="http://schemas.microsoft.com/office/word/2010/wordml" w:rsidP="7AAC216D" wp14:paraId="6ED72545" wp14:textId="5117EB08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Did each team member work as scheduled?</w:t>
      </w:r>
    </w:p>
    <w:p xmlns:wp14="http://schemas.microsoft.com/office/word/2010/wordml" w:rsidP="7464CDE2" wp14:paraId="24EA937E" wp14:textId="593EED12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7464CDE2" w:rsidR="50E3E54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Yes</w:t>
      </w:r>
    </w:p>
    <w:p xmlns:wp14="http://schemas.microsoft.com/office/word/2010/wordml" w:rsidP="7AAC216D" wp14:paraId="086CBA93" wp14:textId="3A568665">
      <w:pPr>
        <w:shd w:val="clear" w:color="auto" w:fill="FFFFFF" w:themeFill="background1"/>
        <w:spacing w:before="0" w:beforeAutospacing="off" w:after="0" w:afterAutospacing="off"/>
        <w:ind w:left="375" w:right="0"/>
      </w:pPr>
    </w:p>
    <w:p xmlns:wp14="http://schemas.microsoft.com/office/word/2010/wordml" w:rsidP="7AAC216D" wp14:paraId="10CBB9B3" wp14:textId="0BEB719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What went right?</w:t>
      </w:r>
    </w:p>
    <w:p xmlns:wp14="http://schemas.microsoft.com/office/word/2010/wordml" w:rsidP="7AAC216D" wp14:paraId="7E88D000" wp14:textId="24A80A42">
      <w:pPr>
        <w:shd w:val="clear" w:color="auto" w:fill="FFFFFF" w:themeFill="background1"/>
        <w:spacing w:before="0" w:beforeAutospacing="off" w:after="0" w:afterAutospacing="off"/>
        <w:ind w:left="375" w:right="0"/>
      </w:pPr>
      <w:r w:rsidR="47E4BBD2">
        <w:rPr/>
        <w:t>Everyone did help each other and supported the advancement of the project.</w:t>
      </w:r>
    </w:p>
    <w:p xmlns:wp14="http://schemas.microsoft.com/office/word/2010/wordml" w:rsidP="7AAC216D" wp14:paraId="06A7F002" wp14:textId="6261D7BB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7464CDE2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do we address the issues in the next sprint?</w:t>
      </w:r>
    </w:p>
    <w:p w:rsidR="24B3FEB3" w:rsidP="7464CDE2" w:rsidRDefault="24B3FEB3" w14:paraId="14494D25" w14:textId="55A30C2A">
      <w:p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24B3FEB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Come up with</w:t>
      </w:r>
      <w:r w:rsidRPr="7464CDE2" w:rsidR="24B3FEB3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a better schedule and make sure to stick to it.</w:t>
      </w:r>
    </w:p>
    <w:p xmlns:wp14="http://schemas.microsoft.com/office/word/2010/wordml" w:rsidP="7AAC216D" wp14:paraId="074256A1" wp14:textId="0C833D55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AAC216D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process?</w:t>
      </w:r>
    </w:p>
    <w:p xmlns:wp14="http://schemas.microsoft.com/office/word/2010/wordml" w:rsidP="7464CDE2" wp14:paraId="0656C1B6" wp14:textId="4299C5F8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9CD7181" w:rsidP="7464CDE2" w:rsidRDefault="69CD7181" w14:paraId="6C9F962F" w14:textId="5D9C8DB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7464CDE2" w:rsidR="69CD718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Keep each other accountable to meet at the scheduled times.</w:t>
      </w:r>
    </w:p>
    <w:p xmlns:wp14="http://schemas.microsoft.com/office/word/2010/wordml" w:rsidP="7AAC216D" wp14:paraId="0D3FA56E" wp14:textId="4D3FB801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7AAC216D" wp14:paraId="2E0DE58E" wp14:textId="0D2B2A9A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29768C79" w:rsidP="7464CDE2" w:rsidRDefault="29768C79" w14:paraId="1049896E" w14:textId="4E9774C3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3F1A62F" w:rsidR="29768C7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How to improve the product</w:t>
      </w:r>
      <w:r w:rsidRPr="13F1A62F" w:rsidR="7AD79C7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?</w:t>
      </w:r>
    </w:p>
    <w:p w:rsidR="49F3F2E6" w:rsidP="5925D601" w:rsidRDefault="49F3F2E6" w14:paraId="512BDF5F" w14:textId="2D719598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5925D601" w:rsidR="49F3F2E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We </w:t>
      </w:r>
      <w:r w:rsidRPr="5925D601" w:rsidR="49F3F2E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haven’t</w:t>
      </w:r>
      <w:r w:rsidRPr="5925D601" w:rsidR="49F3F2E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started the product yet.</w:t>
      </w:r>
    </w:p>
    <w:p xmlns:wp14="http://schemas.microsoft.com/office/word/2010/wordml" w:rsidP="7AAC216D" wp14:paraId="77E0D0E7" wp14:textId="5BB41D2E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p14:paraId="2C078E63" wp14:textId="5B2B821C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17451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BF2937"/>
    <w:rsid w:val="019287B7"/>
    <w:rsid w:val="0861D08A"/>
    <w:rsid w:val="0AE350C8"/>
    <w:rsid w:val="0FCA9679"/>
    <w:rsid w:val="13F1A62F"/>
    <w:rsid w:val="1927F971"/>
    <w:rsid w:val="1BB0071F"/>
    <w:rsid w:val="1D144FAC"/>
    <w:rsid w:val="1EBF2937"/>
    <w:rsid w:val="24B3FEB3"/>
    <w:rsid w:val="27B4DC23"/>
    <w:rsid w:val="29768C79"/>
    <w:rsid w:val="2BBC7603"/>
    <w:rsid w:val="331832F7"/>
    <w:rsid w:val="43E74C75"/>
    <w:rsid w:val="45689C2E"/>
    <w:rsid w:val="46B2DCEA"/>
    <w:rsid w:val="47E4BBD2"/>
    <w:rsid w:val="49F3F2E6"/>
    <w:rsid w:val="50E3E54D"/>
    <w:rsid w:val="5925D601"/>
    <w:rsid w:val="68EF7D9A"/>
    <w:rsid w:val="69CD7181"/>
    <w:rsid w:val="7464CDE2"/>
    <w:rsid w:val="7AAC216D"/>
    <w:rsid w:val="7AD79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F2937"/>
  <w15:chartTrackingRefBased/>
  <w15:docId w15:val="{C542EB21-C36C-4368-A58A-E316974ED16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80a37f156dac4c9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2024-09-13T14:05:26.8723075Z</dcterms:created>
  <dcterms:modified xsi:type="dcterms:W3CDTF">2024-12-11T18:47:27.0964476Z</dcterms:modified>
  <dc:creator>Nicolas Astros</dc:creator>
  <lastModifiedBy>Alejandro Morales Osorio</lastModifiedBy>
</coreProperties>
</file>